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4：</w:t>
      </w:r>
    </w:p>
    <w:p>
      <w:pPr>
        <w:jc w:val="center"/>
        <w:rPr>
          <w:rFonts w:hint="eastAsia" w:ascii="宋体" w:hAnsi="宋体"/>
          <w:b/>
          <w:sz w:val="22"/>
          <w:szCs w:val="22"/>
          <w:lang w:eastAsia="zh-CN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大学生创新创业计划项目劳务费</w:t>
      </w:r>
      <w:r>
        <w:rPr>
          <w:rFonts w:hint="eastAsia" w:ascii="宋体" w:hAnsi="宋体"/>
          <w:b/>
          <w:sz w:val="32"/>
          <w:szCs w:val="32"/>
        </w:rPr>
        <w:t>发放表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批准编号：16DXS____(01-12选填）</w:t>
      </w: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项目名称：_______________________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制表时间：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年  月  日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</w:t>
      </w:r>
    </w:p>
    <w:tbl>
      <w:tblPr>
        <w:tblStyle w:val="4"/>
        <w:tblW w:w="15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121"/>
        <w:gridCol w:w="2566"/>
        <w:gridCol w:w="1143"/>
        <w:gridCol w:w="2115"/>
        <w:gridCol w:w="2265"/>
        <w:gridCol w:w="226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项目负责人姓名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**级**专业**班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14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联系方式（手机号码）</w:t>
            </w:r>
          </w:p>
        </w:tc>
        <w:tc>
          <w:tcPr>
            <w:tcW w:w="226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开户行（具体到支行）</w:t>
            </w:r>
          </w:p>
        </w:tc>
        <w:tc>
          <w:tcPr>
            <w:tcW w:w="226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140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备注（发放依据）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（2015）83号附件2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38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大写：叁仟元整                        3000.00元</w:t>
            </w:r>
          </w:p>
        </w:tc>
      </w:tr>
    </w:tbl>
    <w:p>
      <w:pPr>
        <w:jc w:val="center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院领导：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科研处：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项目负责人：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系部教学科研科长（审核）：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所属系部（盖章）：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</w:p>
    <w:sectPr>
      <w:pgSz w:w="16838" w:h="11906" w:orient="landscape"/>
      <w:pgMar w:top="1440" w:right="1800" w:bottom="1440" w:left="1800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F91"/>
    <w:rsid w:val="008D4B80"/>
    <w:rsid w:val="009F5F91"/>
    <w:rsid w:val="00E45ACF"/>
    <w:rsid w:val="065E2C22"/>
    <w:rsid w:val="165F3D0E"/>
    <w:rsid w:val="19484CE0"/>
    <w:rsid w:val="1B3B3399"/>
    <w:rsid w:val="1E041D20"/>
    <w:rsid w:val="1F0160E9"/>
    <w:rsid w:val="26064D4A"/>
    <w:rsid w:val="26807D73"/>
    <w:rsid w:val="27BD622A"/>
    <w:rsid w:val="2C805EA2"/>
    <w:rsid w:val="33206708"/>
    <w:rsid w:val="3D8E0A8C"/>
    <w:rsid w:val="3F1E0570"/>
    <w:rsid w:val="449618B9"/>
    <w:rsid w:val="49770841"/>
    <w:rsid w:val="4EA4331C"/>
    <w:rsid w:val="4FCC5461"/>
    <w:rsid w:val="54062D22"/>
    <w:rsid w:val="5AA43EA5"/>
    <w:rsid w:val="5DBA53FB"/>
    <w:rsid w:val="65D11571"/>
    <w:rsid w:val="673B0F26"/>
    <w:rsid w:val="763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ScaleCrop>false</ScaleCrop>
  <LinksUpToDate>false</LinksUpToDate>
  <CharactersWithSpaces>289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2016-04-22T03:20:00Z</dcterms:created>
  <dc:creator>DELL</dc:creator>
  <cp:lastModifiedBy>Administrator</cp:lastModifiedBy>
  <dcterms:modified xsi:type="dcterms:W3CDTF">2017-05-12T01:08:57Z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